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xmlns:wp14="http://schemas.microsoft.com/office/word/2010/wordml" w:rsidRPr="00096B93" w:rsidR="00BF5FBD" w:rsidP="00096B93" w:rsidRDefault="00096B93" w14:paraId="3B999EE5" wp14:textId="77777777">
      <w:pPr>
        <w:spacing w:after="0"/>
        <w:jc w:val="right"/>
        <w:rPr>
          <w:sz w:val="20"/>
        </w:rPr>
      </w:pPr>
      <w:bookmarkStart w:name="_GoBack" w:id="0"/>
      <w:bookmarkEnd w:id="0"/>
      <w:r w:rsidRPr="00096B93">
        <w:rPr>
          <w:sz w:val="20"/>
        </w:rPr>
        <w:t>Załącznik do wniosku aplikacyjnego</w:t>
      </w:r>
    </w:p>
    <w:p xmlns:wp14="http://schemas.microsoft.com/office/word/2010/wordml" w:rsidR="00096B93" w:rsidP="00096B93" w:rsidRDefault="00096B93" w14:paraId="5FACE121" wp14:textId="77777777">
      <w:pPr>
        <w:spacing w:after="0"/>
        <w:jc w:val="right"/>
        <w:rPr>
          <w:sz w:val="20"/>
        </w:rPr>
      </w:pPr>
      <w:r w:rsidRPr="00096B93">
        <w:rPr>
          <w:sz w:val="20"/>
        </w:rPr>
        <w:t>Konkurs pn. Łódzki Fundusz Filmowy</w:t>
      </w:r>
    </w:p>
    <w:p xmlns:wp14="http://schemas.microsoft.com/office/word/2010/wordml" w:rsidR="00096B93" w:rsidP="00096B93" w:rsidRDefault="00096B93" w14:paraId="672A6659" wp14:textId="77777777">
      <w:pPr>
        <w:spacing w:after="0"/>
        <w:jc w:val="right"/>
        <w:rPr>
          <w:sz w:val="20"/>
        </w:rPr>
      </w:pPr>
    </w:p>
    <w:p xmlns:wp14="http://schemas.microsoft.com/office/word/2010/wordml" w:rsidRPr="00096B93" w:rsidR="00096B93" w:rsidP="00096B93" w:rsidRDefault="00096B93" w14:paraId="0A37501D" wp14:textId="77777777">
      <w:pPr>
        <w:spacing w:after="0"/>
        <w:jc w:val="right"/>
        <w:rPr>
          <w:sz w:val="20"/>
        </w:rPr>
      </w:pPr>
    </w:p>
    <w:p xmlns:wp14="http://schemas.microsoft.com/office/word/2010/wordml" w:rsidRPr="00606870" w:rsidR="00096B93" w:rsidP="00096B93" w:rsidRDefault="00E26B3E" w14:paraId="0ED27DDC" wp14:textId="77777777">
      <w:pPr>
        <w:spacing w:after="0"/>
        <w:jc w:val="center"/>
        <w:rPr>
          <w:b/>
        </w:rPr>
      </w:pPr>
      <w:r>
        <w:rPr>
          <w:b/>
        </w:rPr>
        <w:t xml:space="preserve">CV REŻYSERA </w:t>
      </w:r>
      <w:r w:rsidRPr="00606870" w:rsidR="00096B93">
        <w:rPr>
          <w:b/>
        </w:rPr>
        <w:t xml:space="preserve">/ </w:t>
      </w:r>
      <w:r w:rsidRPr="00606870" w:rsidR="00606870">
        <w:rPr>
          <w:b/>
        </w:rPr>
        <w:t xml:space="preserve">DOROBEK </w:t>
      </w:r>
      <w:r w:rsidRPr="00606870" w:rsidR="00096B93">
        <w:rPr>
          <w:b/>
        </w:rPr>
        <w:t>PRODUCENTA</w:t>
      </w:r>
    </w:p>
    <w:p xmlns:wp14="http://schemas.microsoft.com/office/word/2010/wordml" w:rsidRPr="00606870" w:rsidR="00096B93" w:rsidP="00096B93" w:rsidRDefault="00096B93" w14:paraId="7572A505" wp14:textId="77777777">
      <w:pPr>
        <w:jc w:val="center"/>
        <w:rPr>
          <w:i/>
          <w:sz w:val="18"/>
        </w:rPr>
      </w:pPr>
      <w:r w:rsidRPr="00606870">
        <w:rPr>
          <w:i/>
          <w:sz w:val="18"/>
        </w:rPr>
        <w:t>(należy wybrać właściwe)</w:t>
      </w:r>
    </w:p>
    <w:p xmlns:wp14="http://schemas.microsoft.com/office/word/2010/wordml" w:rsidR="00096B93" w:rsidP="00096B93" w:rsidRDefault="00096B93" w14:paraId="5DAB6C7B" wp14:textId="77777777">
      <w:pPr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</w:pPr>
    </w:p>
    <w:p xmlns:wp14="http://schemas.microsoft.com/office/word/2010/wordml" w:rsidR="00606870" w:rsidP="00606870" w:rsidRDefault="00096B93" w14:paraId="773CD08B" wp14:textId="77777777">
      <w:pPr>
        <w:spacing w:after="0"/>
        <w:jc w:val="both"/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  <w:r w:rsidRPr="00096B93"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  <w:t xml:space="preserve">CV </w:t>
      </w:r>
      <w:r w:rsidR="00E26B3E"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  <w:t>reżysera</w:t>
      </w:r>
      <w:r w:rsidR="00606870"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  <w:t xml:space="preserve"> lub informacja o działalności producenta </w:t>
      </w:r>
      <w:r w:rsidRPr="00096B93"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  <w:t xml:space="preserve">oraz opis dorobku za min. dwa ostatnie filmy </w:t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– w opisie należy uwzględnić nagrody, frekwencję w kinach, sprzedaż nośników, liczbę stacji telewizyjnych i liczbę emisji filmu, eksploatację w internecie oraz inne osiągnięcia filmu</w:t>
      </w:r>
      <w:r w:rsidR="00606870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 – osobno dla każdego filmu.</w:t>
      </w:r>
    </w:p>
    <w:p xmlns:wp14="http://schemas.microsoft.com/office/word/2010/wordml" w:rsidR="00096B93" w:rsidP="00096B93" w:rsidRDefault="00096B93" w14:paraId="02EB378F" wp14:textId="77777777">
      <w:pPr>
        <w:spacing w:after="0"/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</w:p>
    <w:p xmlns:wp14="http://schemas.microsoft.com/office/word/2010/wordml" w:rsidR="00606870" w:rsidP="00096B93" w:rsidRDefault="00606870" w14:paraId="6A05A809" wp14:textId="77777777">
      <w:pPr>
        <w:spacing w:after="0"/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</w:p>
    <w:p xmlns:wp14="http://schemas.microsoft.com/office/word/2010/wordml" w:rsidR="00B371F7" w:rsidP="00B371F7" w:rsidRDefault="00096B93" w14:paraId="7B869B8F" wp14:textId="77777777">
      <w:pPr>
        <w:spacing w:after="0"/>
        <w:jc w:val="both"/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•</w:t>
      </w:r>
      <w:r w:rsidR="00E61B4A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 Należy określić każde z pól eksploatacji - j</w:t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eśli dzieło nie było rozpowszechniane na danym polu </w:t>
      </w:r>
      <w:r w:rsidR="00E61B4A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należy wpisać BRAK.</w:t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br/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• </w:t>
      </w:r>
      <w:r w:rsidR="00606870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W wypadku reżysera-debiutanta można uwzględnić </w:t>
      </w:r>
      <w:r w:rsidRPr="00096B93" w:rsidR="00606870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etiudy szkolne, teledyski, filmy off-owe, telewizyjne (</w:t>
      </w:r>
      <w:r w:rsidR="00606870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utwory należy dołączyć</w:t>
      </w:r>
      <w:r w:rsidRPr="00096B93" w:rsidR="00606870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 do wniosku).</w:t>
      </w:r>
    </w:p>
    <w:p xmlns:wp14="http://schemas.microsoft.com/office/word/2010/wordml" w:rsidR="00096B93" w:rsidP="00E61B4A" w:rsidRDefault="00096B93" w14:paraId="2E55AEE6" wp14:textId="77777777">
      <w:pPr>
        <w:jc w:val="both"/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>• W przypadku wniosku o dofinansowanie</w:t>
      </w:r>
      <w:r w:rsidRPr="00096B93">
        <w:rPr>
          <w:rFonts w:ascii="Calibri" w:hAnsi="Calibri" w:eastAsia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 filmu dokumentalnego</w:t>
      </w:r>
      <w:r w:rsidR="00E26B3E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 obligatoryjnym załącznikiem </w:t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są </w:t>
      </w:r>
      <w:r w:rsidRPr="00096B93">
        <w:rPr>
          <w:rFonts w:ascii="Calibri" w:hAnsi="Calibri" w:eastAsia="Times New Roman" w:cs="Times New Roman"/>
          <w:b/>
          <w:bCs/>
          <w:color w:val="000000"/>
          <w:sz w:val="20"/>
          <w:szCs w:val="20"/>
          <w:lang w:eastAsia="pl-PL"/>
        </w:rPr>
        <w:t>dwa ostatnie filmy</w:t>
      </w:r>
      <w:r w:rsidRPr="00096B93"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  <w:t xml:space="preserve"> zrealizowane przez reżysera.</w:t>
      </w:r>
    </w:p>
    <w:p xmlns:wp14="http://schemas.microsoft.com/office/word/2010/wordml" w:rsidR="00096B93" w:rsidP="00096B93" w:rsidRDefault="00096B93" w14:paraId="5A39BBE3" wp14:textId="77777777">
      <w:pPr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</w:p>
    <w:p xmlns:wp14="http://schemas.microsoft.com/office/word/2010/wordml" w:rsidR="00096B93" w:rsidP="00096B93" w:rsidRDefault="00096B93" w14:paraId="05C5EB07" wp14:textId="77777777">
      <w:pPr>
        <w:rPr>
          <w:rFonts w:ascii="Calibri" w:hAnsi="Calibri" w:eastAsia="Times New Roman" w:cs="Times New Roman"/>
          <w:color w:val="000000"/>
          <w:sz w:val="20"/>
          <w:szCs w:val="20"/>
          <w:lang w:eastAsia="pl-PL"/>
        </w:rPr>
      </w:pPr>
      <w:r w:rsidRPr="00096B93">
        <w:rPr>
          <w:rFonts w:ascii="Calibri" w:hAnsi="Calibri" w:eastAsia="Times New Roman" w:cs="Times New Roman"/>
          <w:b/>
          <w:bCs/>
          <w:color w:val="000000"/>
          <w:lang w:eastAsia="pl-PL"/>
        </w:rPr>
        <w:t>Załącznik prawidłowo sporządzony powinien uwzględniać następujące pozycje:</w:t>
      </w:r>
    </w:p>
    <w:p xmlns:wp14="http://schemas.microsoft.com/office/word/2010/wordml" w:rsidRPr="00E61B4A" w:rsidR="00E61B4A" w:rsidP="00E61B4A" w:rsidRDefault="00E61B4A" w14:paraId="69BCD8E1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b/>
          <w:bCs/>
          <w:sz w:val="20"/>
          <w:szCs w:val="22"/>
        </w:rPr>
        <w:t>Film 1.</w:t>
      </w:r>
      <w:r w:rsidRPr="00E61B4A">
        <w:rPr>
          <w:rFonts w:ascii="Calibri" w:hAnsi="Calibri"/>
          <w:sz w:val="20"/>
          <w:szCs w:val="22"/>
        </w:rPr>
        <w:t xml:space="preserve">  tytuł:  „……………………………………” Rok produkcji…………………</w:t>
      </w:r>
    </w:p>
    <w:p xmlns:wp14="http://schemas.microsoft.com/office/word/2010/wordml" w:rsidRPr="00E61B4A" w:rsidR="00E61B4A" w:rsidP="00E61B4A" w:rsidRDefault="00E61B4A" w14:paraId="4EB7FFA1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Nagrody (</w:t>
      </w:r>
      <w:r w:rsidRPr="00E61B4A">
        <w:rPr>
          <w:rFonts w:ascii="Calibri" w:hAnsi="Calibri"/>
          <w:sz w:val="20"/>
          <w:szCs w:val="22"/>
          <w:u w:val="single"/>
        </w:rPr>
        <w:t>ważniejsze</w:t>
      </w:r>
      <w:r w:rsidRPr="00E61B4A">
        <w:rPr>
          <w:rFonts w:ascii="Calibri" w:hAnsi="Calibri"/>
          <w:sz w:val="20"/>
          <w:szCs w:val="22"/>
        </w:rPr>
        <w:t xml:space="preserve">) :……………………………………….……..……. </w:t>
      </w:r>
    </w:p>
    <w:p xmlns:wp14="http://schemas.microsoft.com/office/word/2010/wordml" w:rsidRPr="00E61B4A" w:rsidR="00E61B4A" w:rsidP="00E61B4A" w:rsidRDefault="00E61B4A" w14:paraId="4CDCAD9A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Frekwencja w kinach:   ……………………….widzów</w:t>
      </w:r>
    </w:p>
    <w:p xmlns:wp14="http://schemas.microsoft.com/office/word/2010/wordml" w:rsidRPr="00E61B4A" w:rsidR="00E61B4A" w:rsidP="00E61B4A" w:rsidRDefault="00E61B4A" w14:paraId="16ACDC79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                                (podać liczbę)</w:t>
      </w:r>
    </w:p>
    <w:p xmlns:wp14="http://schemas.microsoft.com/office/word/2010/wordml" w:rsidRPr="00E61B4A" w:rsidR="00E61B4A" w:rsidP="00E61B4A" w:rsidRDefault="00E61B4A" w14:paraId="6BFA1586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</w:t>
      </w:r>
    </w:p>
    <w:p xmlns:wp14="http://schemas.microsoft.com/office/word/2010/wordml" w:rsidRPr="00E61B4A" w:rsidR="00E61B4A" w:rsidP="00E61B4A" w:rsidRDefault="00E61B4A" w14:paraId="49F262CF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Sprzedaż DVD …………………………… …………………………….. sztuk</w:t>
      </w:r>
    </w:p>
    <w:p xmlns:wp14="http://schemas.microsoft.com/office/word/2010/wordml" w:rsidRPr="00E61B4A" w:rsidR="00E61B4A" w:rsidP="00E61B4A" w:rsidRDefault="00E61B4A" w14:paraId="71BA402D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                        (podać liczbę)</w:t>
      </w:r>
    </w:p>
    <w:p xmlns:wp14="http://schemas.microsoft.com/office/word/2010/wordml" w:rsidRPr="00E61B4A" w:rsidR="00E61B4A" w:rsidP="00E61B4A" w:rsidRDefault="00E61B4A" w14:paraId="3AACB1B3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</w:t>
      </w:r>
    </w:p>
    <w:p xmlns:wp14="http://schemas.microsoft.com/office/word/2010/wordml" w:rsidRPr="00E61B4A" w:rsidR="00E61B4A" w:rsidP="00E61B4A" w:rsidRDefault="00E61B4A" w14:paraId="57E3628F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Liczba emisji w telewizji ………………. (w jakiej stacji)</w:t>
      </w:r>
    </w:p>
    <w:tbl>
      <w:tblPr>
        <w:tblStyle w:val="Tabela-Siatka"/>
        <w:tblpPr w:leftFromText="141" w:rightFromText="141" w:vertAnchor="text" w:horzAnchor="page" w:tblpX="7399" w:tblpY="-22"/>
        <w:tblW w:w="0" w:type="auto"/>
        <w:tblLook w:val="04A0" w:firstRow="1" w:lastRow="0" w:firstColumn="1" w:lastColumn="0" w:noHBand="0" w:noVBand="1"/>
      </w:tblPr>
      <w:tblGrid>
        <w:gridCol w:w="988"/>
        <w:gridCol w:w="1041"/>
      </w:tblGrid>
      <w:tr xmlns:wp14="http://schemas.microsoft.com/office/word/2010/wordml" w:rsidRPr="00E61B4A" w:rsidR="00E61B4A" w:rsidTr="3E9BD3CA" w14:paraId="4CF2F0CE" wp14:textId="77777777">
        <w:trPr>
          <w:trHeight w:val="254"/>
        </w:trPr>
        <w:tc>
          <w:tcPr>
            <w:tcW w:w="988" w:type="dxa"/>
            <w:tcMar/>
          </w:tcPr>
          <w:p w:rsidRPr="00E61B4A" w:rsidR="00E61B4A" w:rsidP="003C4F16" w:rsidRDefault="00E61B4A" w14:paraId="675C9CEF" wp14:textId="77777777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center"/>
              <w:rPr>
                <w:rFonts w:ascii="Calibri" w:hAnsi="Calibri"/>
                <w:sz w:val="20"/>
                <w:szCs w:val="22"/>
              </w:rPr>
            </w:pPr>
            <w:r w:rsidRPr="00E61B4A">
              <w:rPr>
                <w:rFonts w:ascii="Calibri" w:hAnsi="Calibri"/>
                <w:sz w:val="20"/>
                <w:szCs w:val="22"/>
              </w:rPr>
              <w:t xml:space="preserve">  TAK</w:t>
            </w:r>
          </w:p>
        </w:tc>
        <w:tc>
          <w:tcPr>
            <w:tcW w:w="1041" w:type="dxa"/>
            <w:tcMar/>
          </w:tcPr>
          <w:p w:rsidRPr="00E61B4A" w:rsidR="00E61B4A" w:rsidP="3E9BD3CA" w:rsidRDefault="00E61B4A" w14:paraId="13CE47BF" wp14:textId="1B771F71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left"/>
              <w:rPr>
                <w:rFonts w:ascii="Calibri" w:hAnsi="Calibri"/>
                <w:sz w:val="20"/>
                <w:szCs w:val="20"/>
              </w:rPr>
            </w:pPr>
            <w:r w:rsidRPr="3E9BD3CA" w:rsidR="00E61B4A">
              <w:rPr>
                <w:rFonts w:ascii="Calibri" w:hAnsi="Calibri"/>
                <w:sz w:val="20"/>
                <w:szCs w:val="20"/>
              </w:rPr>
              <w:t xml:space="preserve">   </w:t>
            </w:r>
          </w:p>
          <w:p w:rsidRPr="00E61B4A" w:rsidR="00E61B4A" w:rsidP="3E9BD3CA" w:rsidRDefault="00E61B4A" w14:paraId="7F359310" wp14:textId="1095745B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left"/>
              <w:rPr>
                <w:rFonts w:ascii="Calibri" w:hAnsi="Calibri"/>
                <w:sz w:val="20"/>
                <w:szCs w:val="20"/>
              </w:rPr>
            </w:pPr>
            <w:r w:rsidRPr="3E9BD3CA" w:rsidR="00E61B4A"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</w:tbl>
    <w:p xmlns:wp14="http://schemas.microsoft.com/office/word/2010/wordml" w:rsidRPr="00E61B4A" w:rsidR="00E61B4A" w:rsidP="00E61B4A" w:rsidRDefault="00E61B4A" w14:paraId="5AD5A2F2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– stacja TV była koproducentem filmu zaznaczyć </w:t>
      </w:r>
    </w:p>
    <w:p xmlns:wp14="http://schemas.microsoft.com/office/word/2010/wordml" w:rsidRPr="00E61B4A" w:rsidR="00E61B4A" w:rsidP="00E61B4A" w:rsidRDefault="00E61B4A" w14:paraId="41C8F396" wp14:textId="77777777">
      <w:pPr>
        <w:pStyle w:val="Tekstpodstawowy2"/>
        <w:tabs>
          <w:tab w:val="left" w:pos="8193"/>
        </w:tabs>
        <w:spacing w:line="240" w:lineRule="auto"/>
        <w:ind w:right="304"/>
        <w:rPr>
          <w:rFonts w:ascii="Calibri" w:hAnsi="Calibri"/>
          <w:sz w:val="20"/>
          <w:szCs w:val="22"/>
        </w:rPr>
      </w:pPr>
    </w:p>
    <w:p xmlns:wp14="http://schemas.microsoft.com/office/word/2010/wordml" w:rsidRPr="00E61B4A" w:rsidR="00E61B4A" w:rsidP="00E61B4A" w:rsidRDefault="00E61B4A" w14:paraId="7478AA88" wp14:textId="77777777">
      <w:pPr>
        <w:pStyle w:val="Tekstpodstawowy2"/>
        <w:tabs>
          <w:tab w:val="left" w:pos="8193"/>
        </w:tabs>
        <w:spacing w:after="0" w:line="240" w:lineRule="auto"/>
        <w:ind w:left="261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Eksploatacja w internecie …………………………… (wymienić pola</w:t>
      </w:r>
      <w:r w:rsidR="00186803">
        <w:rPr>
          <w:rFonts w:ascii="Calibri" w:hAnsi="Calibri"/>
          <w:sz w:val="20"/>
          <w:szCs w:val="22"/>
        </w:rPr>
        <w:t>/witryny</w:t>
      </w:r>
      <w:r w:rsidRPr="00E61B4A">
        <w:rPr>
          <w:rFonts w:ascii="Calibri" w:hAnsi="Calibri"/>
          <w:sz w:val="20"/>
          <w:szCs w:val="22"/>
        </w:rPr>
        <w:t>)</w:t>
      </w:r>
      <w:r w:rsidRPr="00E61B4A">
        <w:rPr>
          <w:rFonts w:ascii="Calibri" w:hAnsi="Calibri"/>
          <w:sz w:val="20"/>
          <w:szCs w:val="22"/>
        </w:rPr>
        <w:tab/>
      </w:r>
      <w:r w:rsidRPr="00E61B4A">
        <w:rPr>
          <w:rFonts w:ascii="Calibri" w:hAnsi="Calibri"/>
          <w:sz w:val="20"/>
          <w:szCs w:val="22"/>
        </w:rPr>
        <w:tab/>
      </w:r>
    </w:p>
    <w:p xmlns:wp14="http://schemas.microsoft.com/office/word/2010/wordml" w:rsidRPr="00E61B4A" w:rsidR="00E61B4A" w:rsidP="00E61B4A" w:rsidRDefault="00E61B4A" w14:paraId="72A3D3EC" wp14:textId="77777777">
      <w:pPr>
        <w:pStyle w:val="Tekstpodstawowy2"/>
        <w:tabs>
          <w:tab w:val="left" w:pos="8193"/>
        </w:tabs>
        <w:spacing w:line="240" w:lineRule="auto"/>
        <w:ind w:right="304"/>
        <w:rPr>
          <w:rFonts w:ascii="Calibri" w:hAnsi="Calibri"/>
          <w:sz w:val="20"/>
          <w:szCs w:val="22"/>
        </w:rPr>
      </w:pPr>
    </w:p>
    <w:p xmlns:wp14="http://schemas.microsoft.com/office/word/2010/wordml" w:rsidRPr="00E61B4A" w:rsidR="00E61B4A" w:rsidP="00E61B4A" w:rsidRDefault="00E61B4A" w14:paraId="01A81A0F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Sprzedaż za granicę ………………… (wymienić kraje)</w:t>
      </w:r>
    </w:p>
    <w:p xmlns:wp14="http://schemas.microsoft.com/office/word/2010/wordml" w:rsidRPr="00E61B4A" w:rsidR="00096B93" w:rsidP="00096B93" w:rsidRDefault="00E61B4A" w14:paraId="17F1B098" wp14:textId="77777777">
      <w:pPr>
        <w:jc w:val="center"/>
        <w:rPr>
          <w:sz w:val="16"/>
        </w:rPr>
      </w:pPr>
      <w:r>
        <w:rPr>
          <w:noProof/>
          <w:sz w:val="16"/>
          <w:lang w:eastAsia="pl-PL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4D943F97" wp14:editId="7777777">
                <wp:simplePos x="0" y="0"/>
                <wp:positionH relativeFrom="margin">
                  <wp:posOffset>-53340</wp:posOffset>
                </wp:positionH>
                <wp:positionV relativeFrom="paragraph">
                  <wp:posOffset>116205</wp:posOffset>
                </wp:positionV>
                <wp:extent cx="58388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291DC98E">
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black [3200]" strokeweight=".5pt" from="-4.2pt,9.15pt" to="455.55pt,9.15pt" w14:anchorId="15C9AA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">
                <v:stroke joinstyle="miter"/>
                <w10:wrap anchorx="margin"/>
              </v:line>
            </w:pict>
          </mc:Fallback>
        </mc:AlternateContent>
      </w:r>
    </w:p>
    <w:p xmlns:wp14="http://schemas.microsoft.com/office/word/2010/wordml" w:rsidRPr="00E61B4A" w:rsidR="00E61B4A" w:rsidP="00E61B4A" w:rsidRDefault="00E61B4A" w14:paraId="72651BF8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b/>
          <w:bCs/>
          <w:sz w:val="20"/>
          <w:szCs w:val="22"/>
        </w:rPr>
        <w:t>Film 2.</w:t>
      </w:r>
      <w:r w:rsidRPr="00E61B4A">
        <w:rPr>
          <w:rFonts w:ascii="Calibri" w:hAnsi="Calibri"/>
          <w:sz w:val="20"/>
          <w:szCs w:val="22"/>
        </w:rPr>
        <w:t xml:space="preserve">  tytuł:  „……………………………………” Rok produkcji…………………</w:t>
      </w:r>
    </w:p>
    <w:p xmlns:wp14="http://schemas.microsoft.com/office/word/2010/wordml" w:rsidRPr="00E61B4A" w:rsidR="00E61B4A" w:rsidP="00E61B4A" w:rsidRDefault="00E61B4A" w14:paraId="4F256964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Nagrody (</w:t>
      </w:r>
      <w:r w:rsidRPr="00E61B4A">
        <w:rPr>
          <w:rFonts w:ascii="Calibri" w:hAnsi="Calibri"/>
          <w:sz w:val="20"/>
          <w:szCs w:val="22"/>
          <w:u w:val="single"/>
        </w:rPr>
        <w:t>ważniejsze</w:t>
      </w:r>
      <w:r w:rsidRPr="00E61B4A">
        <w:rPr>
          <w:rFonts w:ascii="Calibri" w:hAnsi="Calibri"/>
          <w:sz w:val="20"/>
          <w:szCs w:val="22"/>
        </w:rPr>
        <w:t xml:space="preserve">) :……………………………………….……..……. </w:t>
      </w:r>
    </w:p>
    <w:p xmlns:wp14="http://schemas.microsoft.com/office/word/2010/wordml" w:rsidRPr="00E61B4A" w:rsidR="00E61B4A" w:rsidP="00E61B4A" w:rsidRDefault="00E61B4A" w14:paraId="62B3ACA3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Frekwencja w kinach:   ……………………….widzów</w:t>
      </w:r>
    </w:p>
    <w:p xmlns:wp14="http://schemas.microsoft.com/office/word/2010/wordml" w:rsidRPr="00E61B4A" w:rsidR="00E61B4A" w:rsidP="00E61B4A" w:rsidRDefault="00E61B4A" w14:paraId="3984CE55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                                (podać liczbę)</w:t>
      </w:r>
    </w:p>
    <w:p xmlns:wp14="http://schemas.microsoft.com/office/word/2010/wordml" w:rsidRPr="00E61B4A" w:rsidR="00E61B4A" w:rsidP="00E61B4A" w:rsidRDefault="00E61B4A" w14:paraId="1F0AC999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</w:t>
      </w:r>
    </w:p>
    <w:p xmlns:wp14="http://schemas.microsoft.com/office/word/2010/wordml" w:rsidRPr="00E61B4A" w:rsidR="00E61B4A" w:rsidP="00E61B4A" w:rsidRDefault="00E61B4A" w14:paraId="3685680A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Sprzedaż DVD …………………………… …………………………….. sztuk</w:t>
      </w:r>
    </w:p>
    <w:p xmlns:wp14="http://schemas.microsoft.com/office/word/2010/wordml" w:rsidRPr="00E61B4A" w:rsidR="00E61B4A" w:rsidP="00E61B4A" w:rsidRDefault="00E61B4A" w14:paraId="1F5B6450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                        (podać liczbę)</w:t>
      </w:r>
    </w:p>
    <w:p xmlns:wp14="http://schemas.microsoft.com/office/word/2010/wordml" w:rsidRPr="00E61B4A" w:rsidR="00E61B4A" w:rsidP="00E61B4A" w:rsidRDefault="00E61B4A" w14:paraId="2B809ECF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</w:t>
      </w:r>
    </w:p>
    <w:p xmlns:wp14="http://schemas.microsoft.com/office/word/2010/wordml" w:rsidRPr="00E61B4A" w:rsidR="00E61B4A" w:rsidP="00E61B4A" w:rsidRDefault="00E61B4A" w14:paraId="6C4BF495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Liczba emisji w telewizji ………………. (w jakiej stacji)</w:t>
      </w:r>
    </w:p>
    <w:tbl>
      <w:tblPr>
        <w:tblStyle w:val="Tabela-Siatka"/>
        <w:tblpPr w:leftFromText="141" w:rightFromText="141" w:vertAnchor="text" w:horzAnchor="page" w:tblpX="7399" w:tblpY="-22"/>
        <w:tblW w:w="0" w:type="auto"/>
        <w:tblLook w:val="04A0" w:firstRow="1" w:lastRow="0" w:firstColumn="1" w:lastColumn="0" w:noHBand="0" w:noVBand="1"/>
      </w:tblPr>
      <w:tblGrid>
        <w:gridCol w:w="988"/>
        <w:gridCol w:w="1041"/>
      </w:tblGrid>
      <w:tr xmlns:wp14="http://schemas.microsoft.com/office/word/2010/wordml" w:rsidRPr="00E61B4A" w:rsidR="00E61B4A" w:rsidTr="3E9BD3CA" w14:paraId="1797B5F9" wp14:textId="77777777">
        <w:trPr>
          <w:trHeight w:val="254"/>
        </w:trPr>
        <w:tc>
          <w:tcPr>
            <w:tcW w:w="988" w:type="dxa"/>
            <w:tcMar/>
          </w:tcPr>
          <w:p w:rsidRPr="00E61B4A" w:rsidR="00E61B4A" w:rsidP="003C4F16" w:rsidRDefault="00E61B4A" w14:paraId="63FB6173" wp14:textId="77777777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center"/>
              <w:rPr>
                <w:rFonts w:ascii="Calibri" w:hAnsi="Calibri"/>
                <w:sz w:val="20"/>
                <w:szCs w:val="22"/>
              </w:rPr>
            </w:pPr>
            <w:r w:rsidRPr="00E61B4A">
              <w:rPr>
                <w:rFonts w:ascii="Calibri" w:hAnsi="Calibri"/>
                <w:sz w:val="20"/>
                <w:szCs w:val="22"/>
              </w:rPr>
              <w:t xml:space="preserve">  TAK</w:t>
            </w:r>
          </w:p>
        </w:tc>
        <w:tc>
          <w:tcPr>
            <w:tcW w:w="1041" w:type="dxa"/>
            <w:tcMar/>
          </w:tcPr>
          <w:p w:rsidRPr="00E61B4A" w:rsidR="00E61B4A" w:rsidP="3E9BD3CA" w:rsidRDefault="00E61B4A" w14:paraId="25206C18" wp14:textId="6B160602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center"/>
              <w:rPr>
                <w:rFonts w:ascii="Calibri" w:hAnsi="Calibri"/>
                <w:sz w:val="20"/>
                <w:szCs w:val="20"/>
              </w:rPr>
            </w:pPr>
            <w:r w:rsidRPr="3E9BD3CA" w:rsidR="00E61B4A">
              <w:rPr>
                <w:rFonts w:ascii="Calibri" w:hAnsi="Calibri"/>
                <w:sz w:val="20"/>
                <w:szCs w:val="20"/>
              </w:rPr>
              <w:t xml:space="preserve">   </w:t>
            </w:r>
          </w:p>
          <w:p w:rsidRPr="00E61B4A" w:rsidR="00E61B4A" w:rsidP="003C4F16" w:rsidRDefault="00E61B4A" w14:paraId="00C15B08" wp14:textId="3B170AB6">
            <w:pPr>
              <w:pStyle w:val="Tekstpodstawowy2"/>
              <w:tabs>
                <w:tab w:val="left" w:pos="8193"/>
              </w:tabs>
              <w:spacing w:after="0" w:line="240" w:lineRule="auto"/>
              <w:ind w:right="304"/>
              <w:jc w:val="center"/>
              <w:rPr>
                <w:rFonts w:ascii="Calibri" w:hAnsi="Calibri"/>
                <w:sz w:val="20"/>
                <w:szCs w:val="20"/>
              </w:rPr>
            </w:pPr>
            <w:r w:rsidRPr="3E9BD3CA" w:rsidR="00E61B4A">
              <w:rPr>
                <w:rFonts w:ascii="Calibri" w:hAnsi="Calibri"/>
                <w:sz w:val="20"/>
                <w:szCs w:val="20"/>
              </w:rPr>
              <w:t>NIE</w:t>
            </w:r>
          </w:p>
        </w:tc>
      </w:tr>
    </w:tbl>
    <w:p xmlns:wp14="http://schemas.microsoft.com/office/word/2010/wordml" w:rsidRPr="00E61B4A" w:rsidR="00E61B4A" w:rsidP="00E61B4A" w:rsidRDefault="00E61B4A" w14:paraId="43F1498E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  – stacja TV była koproducentem filmu zaznaczyć </w:t>
      </w:r>
    </w:p>
    <w:p xmlns:wp14="http://schemas.microsoft.com/office/word/2010/wordml" w:rsidRPr="00E61B4A" w:rsidR="00E61B4A" w:rsidP="00E61B4A" w:rsidRDefault="00E61B4A" w14:paraId="0D0B940D" wp14:textId="77777777">
      <w:pPr>
        <w:pStyle w:val="Tekstpodstawowy2"/>
        <w:tabs>
          <w:tab w:val="left" w:pos="8193"/>
        </w:tabs>
        <w:spacing w:line="240" w:lineRule="auto"/>
        <w:ind w:right="304"/>
        <w:rPr>
          <w:rFonts w:ascii="Calibri" w:hAnsi="Calibri"/>
          <w:sz w:val="20"/>
          <w:szCs w:val="22"/>
        </w:rPr>
      </w:pPr>
    </w:p>
    <w:p xmlns:wp14="http://schemas.microsoft.com/office/word/2010/wordml" w:rsidRPr="00E61B4A" w:rsidR="00E61B4A" w:rsidP="00E61B4A" w:rsidRDefault="00E61B4A" w14:paraId="60F77875" wp14:textId="77777777">
      <w:pPr>
        <w:pStyle w:val="Tekstpodstawowy2"/>
        <w:tabs>
          <w:tab w:val="left" w:pos="8193"/>
        </w:tabs>
        <w:spacing w:after="0" w:line="240" w:lineRule="auto"/>
        <w:ind w:left="261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Eksploatacja w internecie …………………………… (wymienić pola</w:t>
      </w:r>
      <w:r w:rsidR="00186803">
        <w:rPr>
          <w:rFonts w:ascii="Calibri" w:hAnsi="Calibri"/>
          <w:sz w:val="20"/>
          <w:szCs w:val="22"/>
        </w:rPr>
        <w:t>/witryny</w:t>
      </w:r>
      <w:r w:rsidRPr="00E61B4A">
        <w:rPr>
          <w:rFonts w:ascii="Calibri" w:hAnsi="Calibri"/>
          <w:sz w:val="20"/>
          <w:szCs w:val="22"/>
        </w:rPr>
        <w:t>)</w:t>
      </w:r>
      <w:r w:rsidRPr="00E61B4A">
        <w:rPr>
          <w:rFonts w:ascii="Calibri" w:hAnsi="Calibri"/>
          <w:sz w:val="20"/>
          <w:szCs w:val="22"/>
        </w:rPr>
        <w:tab/>
      </w:r>
      <w:r w:rsidRPr="00E61B4A">
        <w:rPr>
          <w:rFonts w:ascii="Calibri" w:hAnsi="Calibri"/>
          <w:sz w:val="20"/>
          <w:szCs w:val="22"/>
        </w:rPr>
        <w:tab/>
      </w:r>
    </w:p>
    <w:p xmlns:wp14="http://schemas.microsoft.com/office/word/2010/wordml" w:rsidRPr="00E61B4A" w:rsidR="00E61B4A" w:rsidP="00E61B4A" w:rsidRDefault="00E61B4A" w14:paraId="0E27B00A" wp14:textId="77777777">
      <w:pPr>
        <w:pStyle w:val="Tekstpodstawowy2"/>
        <w:tabs>
          <w:tab w:val="left" w:pos="8193"/>
        </w:tabs>
        <w:spacing w:line="240" w:lineRule="auto"/>
        <w:ind w:right="304"/>
        <w:rPr>
          <w:rFonts w:ascii="Calibri" w:hAnsi="Calibri"/>
          <w:sz w:val="20"/>
          <w:szCs w:val="22"/>
        </w:rPr>
      </w:pPr>
    </w:p>
    <w:p xmlns:wp14="http://schemas.microsoft.com/office/word/2010/wordml" w:rsidRPr="00E61B4A" w:rsidR="00E61B4A" w:rsidP="00E61B4A" w:rsidRDefault="00E61B4A" w14:paraId="5A036E88" wp14:textId="77777777">
      <w:pPr>
        <w:pStyle w:val="Tekstpodstawowy2"/>
        <w:tabs>
          <w:tab w:val="left" w:pos="8193"/>
        </w:tabs>
        <w:spacing w:after="0" w:line="240" w:lineRule="auto"/>
        <w:ind w:left="260" w:right="304"/>
        <w:rPr>
          <w:rFonts w:ascii="Calibri" w:hAnsi="Calibri"/>
          <w:sz w:val="20"/>
          <w:szCs w:val="22"/>
        </w:rPr>
      </w:pPr>
      <w:r w:rsidRPr="00E61B4A">
        <w:rPr>
          <w:rFonts w:ascii="Calibri" w:hAnsi="Calibri"/>
          <w:sz w:val="20"/>
          <w:szCs w:val="22"/>
        </w:rPr>
        <w:t xml:space="preserve">            Sprzedaż za granicę ………………… (wymienić kraje)</w:t>
      </w:r>
    </w:p>
    <w:p xmlns:wp14="http://schemas.microsoft.com/office/word/2010/wordml" w:rsidRPr="00E61B4A" w:rsidR="00E61B4A" w:rsidP="00096B93" w:rsidRDefault="00E61B4A" w14:paraId="60061E4C" wp14:textId="77777777">
      <w:pPr>
        <w:jc w:val="center"/>
        <w:rPr>
          <w:sz w:val="16"/>
        </w:rPr>
      </w:pPr>
    </w:p>
    <w:sectPr w:rsidRPr="00E61B4A" w:rsidR="00E61B4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BE"/>
    <w:rsid w:val="00096B93"/>
    <w:rsid w:val="00186803"/>
    <w:rsid w:val="002F1FBE"/>
    <w:rsid w:val="00386763"/>
    <w:rsid w:val="004457D2"/>
    <w:rsid w:val="00606870"/>
    <w:rsid w:val="00B371F7"/>
    <w:rsid w:val="00BF5FBD"/>
    <w:rsid w:val="00E26B3E"/>
    <w:rsid w:val="00E61B4A"/>
    <w:rsid w:val="00F50675"/>
    <w:rsid w:val="3E9BD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BD24"/>
  <w15:chartTrackingRefBased/>
  <w15:docId w15:val="{486E5EDF-6F40-4D3E-B06E-3464DD3676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E61B4A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E61B4A"/>
    <w:rPr>
      <w:rFonts w:ascii="Times New Roman" w:hAnsi="Times New Roman" w:eastAsia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1B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4945A026DED4D8CB392D856D99FEC" ma:contentTypeVersion="15" ma:contentTypeDescription="Utwórz nowy dokument." ma:contentTypeScope="" ma:versionID="db7d9195f88354e9a445ed29baffc380">
  <xsd:schema xmlns:xsd="http://www.w3.org/2001/XMLSchema" xmlns:xs="http://www.w3.org/2001/XMLSchema" xmlns:p="http://schemas.microsoft.com/office/2006/metadata/properties" xmlns:ns2="1f82b4ad-f334-4bfa-91f4-afc15ae0f20d" xmlns:ns3="fbb7673d-76e8-493f-9e5a-c2f42c5b00d8" targetNamespace="http://schemas.microsoft.com/office/2006/metadata/properties" ma:root="true" ma:fieldsID="50e1658014fc374d4ea7fb9333f7f23a" ns2:_="" ns3:_="">
    <xsd:import namespace="1f82b4ad-f334-4bfa-91f4-afc15ae0f20d"/>
    <xsd:import namespace="fbb7673d-76e8-493f-9e5a-c2f42c5b00d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82b4ad-f334-4bfa-91f4-afc15ae0f2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10b88f-b161-499f-8f85-89e9061ff5ed}" ma:internalName="TaxCatchAll" ma:showField="CatchAllData" ma:web="1f82b4ad-f334-4bfa-91f4-afc15ae0f2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7673d-76e8-493f-9e5a-c2f42c5b0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42ef0d5-67b1-4105-a38e-f92c3a28a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b7673d-76e8-493f-9e5a-c2f42c5b00d8">
      <Terms xmlns="http://schemas.microsoft.com/office/infopath/2007/PartnerControls"/>
    </lcf76f155ced4ddcb4097134ff3c332f>
    <TaxCatchAll xmlns="1f82b4ad-f334-4bfa-91f4-afc15ae0f20d" xsi:nil="true"/>
  </documentManagement>
</p:properties>
</file>

<file path=customXml/itemProps1.xml><?xml version="1.0" encoding="utf-8"?>
<ds:datastoreItem xmlns:ds="http://schemas.openxmlformats.org/officeDocument/2006/customXml" ds:itemID="{3B59D7A8-CF6B-4776-B8CD-771615AE5E4A}"/>
</file>

<file path=customXml/itemProps2.xml><?xml version="1.0" encoding="utf-8"?>
<ds:datastoreItem xmlns:ds="http://schemas.openxmlformats.org/officeDocument/2006/customXml" ds:itemID="{50E670B7-562B-4E0B-B8A6-323CDD66DE2A}"/>
</file>

<file path=customXml/itemProps3.xml><?xml version="1.0" encoding="utf-8"?>
<ds:datastoreItem xmlns:ds="http://schemas.openxmlformats.org/officeDocument/2006/customXml" ds:itemID="{A2D3290B-11C2-48AA-8C0D-63FE8F782FF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mkrymarys</dc:creator>
  <cp:keywords/>
  <dc:description/>
  <cp:lastModifiedBy>Oliwia Nadarzycka</cp:lastModifiedBy>
  <cp:revision>3</cp:revision>
  <dcterms:created xsi:type="dcterms:W3CDTF">2023-01-05T06:40:00Z</dcterms:created>
  <dcterms:modified xsi:type="dcterms:W3CDTF">2026-02-04T14:22:46Z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0x0101001544945A026DED4D8CB392D856D99FEC</vt:lpwstr>
  </property>
  <property fmtid="{D5CDD505-2E9C-101B-9397-08002B2CF9AE}" pid="3" name="MediaServiceImageTags">
    <vt:lpwstr/>
  </property>
</Properties>
</file>